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93D1" w14:textId="14FEFFAF" w:rsidR="004D72A4" w:rsidRDefault="001B1340" w:rsidP="001B1340">
      <w:pPr>
        <w:jc w:val="right"/>
      </w:pPr>
      <w:r>
        <w:rPr>
          <w:rFonts w:hint="eastAsia"/>
        </w:rPr>
        <w:t>事　　務　　連　　絡</w:t>
      </w:r>
    </w:p>
    <w:p w14:paraId="4ACD4839" w14:textId="12F549D8" w:rsidR="001B1340" w:rsidRDefault="001B1340" w:rsidP="001B1340">
      <w:pPr>
        <w:jc w:val="right"/>
      </w:pPr>
      <w:r>
        <w:rPr>
          <w:rFonts w:hint="eastAsia"/>
        </w:rPr>
        <w:t>令和２年１０月</w:t>
      </w:r>
      <w:r w:rsidR="00BE794C">
        <w:rPr>
          <w:rFonts w:hint="eastAsia"/>
        </w:rPr>
        <w:t>２８</w:t>
      </w:r>
      <w:r>
        <w:rPr>
          <w:rFonts w:hint="eastAsia"/>
        </w:rPr>
        <w:t>日</w:t>
      </w:r>
    </w:p>
    <w:p w14:paraId="44ECD133" w14:textId="4C227136" w:rsidR="001B1340" w:rsidRDefault="001B1340"/>
    <w:p w14:paraId="605DFCBB" w14:textId="10B58327" w:rsidR="001B1340" w:rsidRDefault="001B1340"/>
    <w:p w14:paraId="1E753441" w14:textId="51FFDCE0" w:rsidR="001B1340" w:rsidRDefault="001B1340">
      <w:r>
        <w:rPr>
          <w:rFonts w:hint="eastAsia"/>
        </w:rPr>
        <w:t>各都道府県建設業協会事務局長　殿</w:t>
      </w:r>
    </w:p>
    <w:p w14:paraId="5FC96F57" w14:textId="4DC14102" w:rsidR="001B1340" w:rsidRDefault="001B1340"/>
    <w:p w14:paraId="09E7D2DB" w14:textId="1D90C8F8" w:rsidR="001B1340" w:rsidRDefault="001B1340"/>
    <w:p w14:paraId="567A886A" w14:textId="4B496A1D" w:rsidR="001B1340" w:rsidRDefault="001B1340" w:rsidP="001B1340">
      <w:pPr>
        <w:jc w:val="right"/>
      </w:pPr>
      <w:r>
        <w:rPr>
          <w:rFonts w:hint="eastAsia"/>
        </w:rPr>
        <w:t>一般社団法人　全国建設業協会</w:t>
      </w:r>
    </w:p>
    <w:p w14:paraId="5A78AAB5" w14:textId="15A39DEA" w:rsidR="001B1340" w:rsidRDefault="001B1340" w:rsidP="001B1340">
      <w:pPr>
        <w:jc w:val="right"/>
      </w:pPr>
      <w:r>
        <w:rPr>
          <w:rFonts w:hint="eastAsia"/>
        </w:rPr>
        <w:t>専務理事　　山　崎　篤　男</w:t>
      </w:r>
    </w:p>
    <w:p w14:paraId="40EDDC78" w14:textId="6F8F419C" w:rsidR="001B1340" w:rsidRDefault="001B1340"/>
    <w:p w14:paraId="65D50178" w14:textId="37A645EA" w:rsidR="001B1340" w:rsidRDefault="001B1340"/>
    <w:p w14:paraId="00D4FC60" w14:textId="77777777" w:rsidR="001B1340" w:rsidRDefault="001B1340"/>
    <w:p w14:paraId="43C6295E" w14:textId="242DC794" w:rsidR="001B1340" w:rsidRDefault="001B1340"/>
    <w:p w14:paraId="0B4E451F" w14:textId="3052165B" w:rsidR="001B1340" w:rsidRDefault="001B1340" w:rsidP="001B1340">
      <w:pPr>
        <w:jc w:val="center"/>
      </w:pPr>
      <w:r>
        <w:rPr>
          <w:rFonts w:hint="eastAsia"/>
        </w:rPr>
        <w:t>新型コロナウイルス感染症対策の観点から年末年始の在り方について</w:t>
      </w:r>
    </w:p>
    <w:p w14:paraId="583062EB" w14:textId="534FC49C" w:rsidR="001B1340" w:rsidRDefault="001B1340"/>
    <w:p w14:paraId="6500D616" w14:textId="77777777" w:rsidR="001B1340" w:rsidRDefault="001B1340" w:rsidP="001B1340">
      <w:pPr>
        <w:spacing w:line="360" w:lineRule="auto"/>
        <w:ind w:firstLineChars="100" w:firstLine="240"/>
      </w:pPr>
      <w:r>
        <w:rPr>
          <w:rFonts w:hint="eastAsia"/>
        </w:rPr>
        <w:t>平素は、当会の業務運営についてご高配賜り厚く御礼申し上げます。</w:t>
      </w:r>
    </w:p>
    <w:p w14:paraId="6C22010D" w14:textId="77777777" w:rsidR="001B1340" w:rsidRDefault="001B1340" w:rsidP="001B1340">
      <w:pPr>
        <w:spacing w:line="360" w:lineRule="auto"/>
        <w:ind w:firstLineChars="100" w:firstLine="240"/>
      </w:pPr>
      <w:r>
        <w:rPr>
          <w:rFonts w:hint="eastAsia"/>
        </w:rPr>
        <w:t>また、新型コロナウイルス感染症拡大防止対策についてはご協力いただき誠にありがとうございます。</w:t>
      </w:r>
    </w:p>
    <w:p w14:paraId="1CBCBFA7" w14:textId="3133F335" w:rsidR="001B1340" w:rsidRDefault="001B1340" w:rsidP="001B1340">
      <w:pPr>
        <w:spacing w:line="360" w:lineRule="auto"/>
      </w:pPr>
      <w:r>
        <w:rPr>
          <w:rFonts w:hint="eastAsia"/>
        </w:rPr>
        <w:t xml:space="preserve">　このたび、国土交通省から、新型コロナウイルス感染症対策分科会から政府に対し、別紙、別添１「年末年始に関する分科会から政府への提言」及び別添２「分科会から政府への提言</w:t>
      </w:r>
      <w:r>
        <w:t xml:space="preserve"> 感染リスクが高まる『５つの場面』と</w:t>
      </w:r>
      <w:r>
        <w:rPr>
          <w:rFonts w:hint="eastAsia"/>
        </w:rPr>
        <w:t>『感染リスクを下げながら会食を楽しむ工夫』」が行われ、内閣官房新型コロナウイルス感染症対策推進室より、別紙のとおり協力依頼があった旨の通知がありました。</w:t>
      </w:r>
    </w:p>
    <w:p w14:paraId="416E84CF" w14:textId="1D121078" w:rsidR="001B1340" w:rsidRDefault="001B1340" w:rsidP="001B1340">
      <w:pPr>
        <w:spacing w:line="360" w:lineRule="auto"/>
        <w:ind w:firstLineChars="100" w:firstLine="240"/>
      </w:pPr>
      <w:r>
        <w:rPr>
          <w:rFonts w:hint="eastAsia"/>
        </w:rPr>
        <w:t>つきましては、新型コロナウイルス感染症対策の重要性に鑑み、当該提言について、貴会会員企業の皆様に広く周知していただきま</w:t>
      </w:r>
      <w:r w:rsidR="005712F9">
        <w:rPr>
          <w:rFonts w:hint="eastAsia"/>
        </w:rPr>
        <w:t>すようよろしくお</w:t>
      </w:r>
      <w:r>
        <w:rPr>
          <w:rFonts w:hint="eastAsia"/>
        </w:rPr>
        <w:t>願いいたします。</w:t>
      </w:r>
    </w:p>
    <w:p w14:paraId="36367C73" w14:textId="590E83F0" w:rsidR="001B1340" w:rsidRDefault="001B1340" w:rsidP="005712F9">
      <w:pPr>
        <w:spacing w:line="360" w:lineRule="auto"/>
      </w:pPr>
    </w:p>
    <w:p w14:paraId="1CE87ECF" w14:textId="29064B92" w:rsidR="005712F9" w:rsidRPr="005712F9" w:rsidRDefault="005712F9" w:rsidP="005712F9">
      <w:pPr>
        <w:spacing w:line="360" w:lineRule="auto"/>
        <w:jc w:val="right"/>
      </w:pPr>
      <w:r>
        <w:rPr>
          <w:rFonts w:hint="eastAsia"/>
        </w:rPr>
        <w:t>以　上</w:t>
      </w:r>
    </w:p>
    <w:sectPr w:rsidR="005712F9" w:rsidRPr="005712F9"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40"/>
    <w:rsid w:val="00187A78"/>
    <w:rsid w:val="001B1340"/>
    <w:rsid w:val="004D72A4"/>
    <w:rsid w:val="005712F9"/>
    <w:rsid w:val="00BE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659406"/>
  <w15:chartTrackingRefBased/>
  <w15:docId w15:val="{1F1D9F0C-9910-4F7D-A1D8-D776452C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7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高野　安代</cp:lastModifiedBy>
  <cp:revision>2</cp:revision>
  <dcterms:created xsi:type="dcterms:W3CDTF">2020-10-27T06:12:00Z</dcterms:created>
  <dcterms:modified xsi:type="dcterms:W3CDTF">2020-10-28T01:54:00Z</dcterms:modified>
</cp:coreProperties>
</file>